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B7" w:rsidRDefault="005675B7" w:rsidP="005675B7">
      <w:pPr>
        <w:pStyle w:val="10"/>
        <w:jc w:val="center"/>
        <w:rPr>
          <w:b/>
          <w:sz w:val="40"/>
          <w:szCs w:val="40"/>
        </w:rPr>
      </w:pPr>
      <w:r w:rsidRPr="00775A3E">
        <w:rPr>
          <w:b/>
          <w:sz w:val="40"/>
          <w:szCs w:val="40"/>
        </w:rPr>
        <w:t xml:space="preserve">GPA/IPO </w:t>
      </w:r>
      <w:r>
        <w:rPr>
          <w:b/>
          <w:sz w:val="40"/>
          <w:szCs w:val="40"/>
        </w:rPr>
        <w:t xml:space="preserve">Világ </w:t>
      </w:r>
      <w:proofErr w:type="gramStart"/>
      <w:r>
        <w:rPr>
          <w:b/>
          <w:sz w:val="40"/>
          <w:szCs w:val="40"/>
        </w:rPr>
        <w:t xml:space="preserve">Kupa </w:t>
      </w:r>
      <w:r w:rsidRPr="00775A3E">
        <w:rPr>
          <w:b/>
          <w:sz w:val="40"/>
          <w:szCs w:val="40"/>
        </w:rPr>
        <w:t xml:space="preserve"> Moszkva</w:t>
      </w:r>
      <w:proofErr w:type="gramEnd"/>
    </w:p>
    <w:p w:rsidR="005675B7" w:rsidRPr="00775A3E" w:rsidRDefault="005675B7" w:rsidP="005675B7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2017. november 16-19.</w:t>
      </w:r>
    </w:p>
    <w:p w:rsidR="005675B7" w:rsidRPr="00775A3E" w:rsidRDefault="005675B7" w:rsidP="005675B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5A3E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br/>
      </w:r>
      <w:r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Nyílt egyéni és csapatbajnokság erőemelés, guggolás, </w:t>
      </w:r>
      <w:proofErr w:type="spellStart"/>
      <w:r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fekvenyomás</w:t>
      </w:r>
      <w:proofErr w:type="spellEnd"/>
      <w:r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felhúzás,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mozgássérült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fekvenyomás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push&amp;pull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fekvenyomás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maximális ismétléssel </w:t>
      </w:r>
      <w:r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GPA/GPA-D/IPO és az Orosz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Powerlifterek</w:t>
      </w:r>
      <w:proofErr w:type="spellEnd"/>
      <w:r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Szövetség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rendezésében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RAW,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multiply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singleply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kategóriákban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675B7" w:rsidRPr="00E409DD" w:rsidRDefault="005675B7" w:rsidP="005675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u-HU"/>
        </w:rPr>
      </w:pPr>
      <w:r w:rsidRPr="006B415C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Időpont:</w:t>
      </w:r>
      <w:r w:rsidRPr="00E409DD">
        <w:rPr>
          <w:rFonts w:ascii="Times New Roman" w:eastAsia="Times New Roman" w:hAnsi="Times New Roman" w:cs="Times New Roman"/>
          <w:color w:val="FF0000"/>
          <w:sz w:val="36"/>
          <w:szCs w:val="36"/>
          <w:lang w:eastAsia="hu-HU"/>
        </w:rPr>
        <w:t xml:space="preserve"> </w:t>
      </w:r>
      <w:r w:rsidR="0051601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u-HU"/>
        </w:rPr>
        <w:t>2017</w:t>
      </w:r>
      <w:r w:rsidRPr="00E409D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u-HU"/>
        </w:rPr>
        <w:t xml:space="preserve">. </w:t>
      </w:r>
      <w:r w:rsidR="0051601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u-HU"/>
        </w:rPr>
        <w:t>november 16-19</w:t>
      </w:r>
      <w:r w:rsidRPr="00E409D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u-HU"/>
        </w:rPr>
        <w:t>.</w:t>
      </w:r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Dolgoprudny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Moszkva régió, Oroszország. Sport- és Művelődési Központ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Salyut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Dolgoprudny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Avenue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Raketostroiteley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building 4. (Kb. 5 km Moszkva 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Road-tól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FF0E97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</w:pPr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A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verseny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mentene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és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a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mérlegelés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</w:t>
      </w:r>
      <w:proofErr w:type="spellStart"/>
      <w:r w:rsidR="00FF0E97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november</w:t>
      </w:r>
      <w:proofErr w:type="spellEnd"/>
      <w:r w:rsidR="00FF0E97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6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-</w:t>
      </w:r>
      <w:r w:rsidR="00FF0E97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tó</w:t>
      </w:r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l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lesz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>elérhető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val="en-US" w:eastAsia="hu-HU"/>
        </w:rPr>
        <w:t xml:space="preserve"> a</w:t>
      </w:r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 </w:t>
      </w:r>
      <w:r>
        <w:rPr>
          <w:rFonts w:ascii="Calibri" w:eastAsia="Times New Roman" w:hAnsi="Calibri" w:cs="Times New Roman"/>
          <w:b/>
          <w:color w:val="5B9BD5" w:themeColor="accent1"/>
          <w:sz w:val="36"/>
          <w:szCs w:val="36"/>
          <w:u w:val="single"/>
          <w:lang w:val="en-US" w:eastAsia="hu-HU"/>
        </w:rPr>
        <w:t>http://world-</w:t>
      </w:r>
      <w:r w:rsidR="00FF0E97">
        <w:rPr>
          <w:rFonts w:ascii="Calibri" w:eastAsia="Times New Roman" w:hAnsi="Calibri" w:cs="Times New Roman"/>
          <w:b/>
          <w:color w:val="5B9BD5" w:themeColor="accent1"/>
          <w:sz w:val="36"/>
          <w:szCs w:val="36"/>
          <w:u w:val="single"/>
          <w:lang w:val="en-US" w:eastAsia="hu-HU"/>
        </w:rPr>
        <w:t>power</w:t>
      </w:r>
      <w:r w:rsidRPr="00324358">
        <w:rPr>
          <w:rFonts w:ascii="Calibri" w:eastAsia="Times New Roman" w:hAnsi="Calibri" w:cs="Times New Roman"/>
          <w:b/>
          <w:color w:val="5B9BD5" w:themeColor="accent1"/>
          <w:sz w:val="36"/>
          <w:szCs w:val="36"/>
          <w:u w:val="single"/>
          <w:lang w:val="en-US" w:eastAsia="hu-HU"/>
        </w:rPr>
        <w:t>.ru</w:t>
      </w:r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 </w:t>
      </w:r>
    </w:p>
    <w:p w:rsidR="005675B7" w:rsidRPr="00324358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hu-HU"/>
        </w:rPr>
      </w:pP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>és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 a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>hivatalos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 </w:t>
      </w:r>
      <w:proofErr w:type="spellStart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>weboldalon</w:t>
      </w:r>
      <w:proofErr w:type="spellEnd"/>
      <w:r w:rsidRPr="00324358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hu-HU"/>
        </w:rPr>
        <w:t xml:space="preserve">:   </w:t>
      </w:r>
      <w:r w:rsidRPr="00324358"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u w:val="single"/>
          <w:lang w:val="en-US" w:eastAsia="hu-HU"/>
        </w:rPr>
        <w:t>http://russia-powe</w:t>
      </w:r>
      <w:r w:rsidR="00FF0E97"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u w:val="single"/>
          <w:lang w:val="en-US" w:eastAsia="hu-HU"/>
        </w:rPr>
        <w:t>rlifting.ru/documenty/reglament</w:t>
      </w:r>
      <w:r w:rsidRPr="00324358"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lang w:val="en-US" w:eastAsia="hu-HU"/>
        </w:rPr>
        <w:t xml:space="preserve">  </w:t>
      </w:r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GPA,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Orosz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Powerlifterek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Szövetsége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szabályai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szerint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megtartva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szabályzatok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elérhetőek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ezeken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honlapokon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675B7" w:rsidRPr="005E10E0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Calibri" w:hAnsi="Times New Roman" w:cs="Calibri"/>
          <w:color w:val="000000"/>
          <w:sz w:val="24"/>
          <w:szCs w:val="24"/>
          <w:lang w:val="ru-RU" w:eastAsia="hu-HU"/>
        </w:rPr>
        <w:t>-</w:t>
      </w:r>
      <w:r w:rsidRPr="00056B79">
        <w:rPr>
          <w:rFonts w:ascii="Times New Roman" w:eastAsia="Calibri" w:hAnsi="Times New Roman" w:cs="Times New Roman"/>
          <w:color w:val="000000"/>
          <w:sz w:val="14"/>
          <w:szCs w:val="14"/>
          <w:lang w:val="ru-RU" w:eastAsia="hu-HU"/>
        </w:rPr>
        <w:t xml:space="preserve">        </w:t>
      </w:r>
      <w:hyperlink r:id="rId5" w:history="1">
        <w:r w:rsidR="00FF0E97" w:rsidRPr="00C00D5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http</w:t>
        </w:r>
        <w:r w:rsidR="00FF0E97" w:rsidRPr="00C00D5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ru-RU" w:eastAsia="hu-HU"/>
          </w:rPr>
          <w:t>://russia-powerlifting.ru/</w:t>
        </w:r>
        <w:r w:rsidR="00FF0E97" w:rsidRPr="00C00D5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documenty</w:t>
        </w:r>
        <w:r w:rsidR="00FF0E97" w:rsidRPr="00C00D5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ru-RU" w:eastAsia="hu-HU"/>
          </w:rPr>
          <w:t>/</w:t>
        </w:r>
        <w:r w:rsidR="00FF0E97" w:rsidRPr="00C00D5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tehnicheskie</w:t>
        </w:r>
        <w:r w:rsidR="00FF0E97" w:rsidRPr="00C00D5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ru-RU" w:eastAsia="hu-HU"/>
          </w:rPr>
          <w:t>-</w:t>
        </w:r>
        <w:r w:rsidR="00FF0E97" w:rsidRPr="00C00D5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pravila</w:t>
        </w:r>
      </w:hyperlink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</w:t>
      </w:r>
      <w:r w:rsidRPr="005E10E0">
        <w:rPr>
          <w:rFonts w:ascii="Times New Roman" w:eastAsia="Calibri" w:hAnsi="Times New Roman" w:cs="Times New Roman"/>
          <w:color w:val="000000"/>
          <w:sz w:val="24"/>
          <w:szCs w:val="24"/>
          <w:lang w:val="en-US" w:eastAsia="hu-HU"/>
        </w:rPr>
        <w:t xml:space="preserve">-        </w:t>
      </w:r>
      <w:hyperlink r:id="rId6" w:history="1">
        <w:r w:rsidRPr="005E10E0">
          <w:rPr>
            <w:rFonts w:ascii="Times New Roman" w:eastAsia="Times New Roman" w:hAnsi="Times New Roman" w:cs="Times New Roman"/>
            <w:color w:val="365F91"/>
            <w:sz w:val="24"/>
            <w:szCs w:val="24"/>
            <w:u w:val="single"/>
            <w:lang w:val="en-US" w:eastAsia="hu-HU"/>
          </w:rPr>
          <w:t>http://www.globalpowerliftingalliance.com/gpa%20rules%20english.html</w:t>
        </w:r>
      </w:hyperlink>
      <w:r w:rsidRPr="005E1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(ENGLISH)</w:t>
      </w:r>
    </w:p>
    <w:p w:rsidR="005675B7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 GPA-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D </w:t>
      </w:r>
      <w:r w:rsidR="000A50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0A50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proofErr w:type="gramEnd"/>
      <w:r w:rsidR="000A50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0A50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az</w:t>
      </w:r>
      <w:proofErr w:type="spellEnd"/>
      <w:r w:rsidR="000A50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IPO-D </w:t>
      </w:r>
      <w:proofErr w:type="spellStart"/>
      <w:r w:rsidR="005E1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kategóriá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nevezett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versenyzők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-a</w:t>
      </w:r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drug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teszten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fog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átesni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tiltólista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megtekinthető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: </w:t>
      </w:r>
      <w:hyperlink r:id="rId7" w:history="1">
        <w:r w:rsidR="005E10E0" w:rsidRPr="00C00D5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www.globalpowerliftingalliance.com/gpa_d banned substances.html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  </w:t>
      </w:r>
    </w:p>
    <w:p w:rsidR="005675B7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versenyt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követő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percen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belül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lesznek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kiválasztva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tesztre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versenyzők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veersenyző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kiválasztva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részt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</w:t>
      </w:r>
      <w:r w:rsidR="005E1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kar</w:t>
      </w:r>
      <w:proofErr w:type="spellEnd"/>
      <w:r w:rsidR="005E1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5E1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vanni</w:t>
      </w:r>
      <w:proofErr w:type="spellEnd"/>
      <w:r w:rsidR="005E1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 w:rsidR="005E1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vizsgálaton</w:t>
      </w:r>
      <w:proofErr w:type="spellEnd"/>
      <w:r w:rsidR="005E1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</w:t>
      </w:r>
      <w:proofErr w:type="spellStart"/>
      <w:r w:rsidR="005E1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annak</w:t>
      </w:r>
      <w:proofErr w:type="spellEnd"/>
      <w:r w:rsidR="005E1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8</w:t>
      </w:r>
      <w:r w:rsidR="000748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500 RUR/147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$-t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fizetnie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tesztért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:rsidR="005675B7" w:rsidRPr="001911A4" w:rsidRDefault="005675B7" w:rsidP="005675B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A </w:t>
      </w:r>
      <w:proofErr w:type="spellStart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>verseny</w:t>
      </w:r>
      <w:proofErr w:type="spellEnd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RAW, multiply </w:t>
      </w:r>
      <w:proofErr w:type="spellStart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>singleply</w:t>
      </w:r>
      <w:proofErr w:type="spellEnd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>felszerelésben</w:t>
      </w:r>
      <w:proofErr w:type="spellEnd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>folyik</w:t>
      </w:r>
      <w:proofErr w:type="spellEnd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>majd</w:t>
      </w:r>
      <w:proofErr w:type="spellEnd"/>
      <w:r w:rsidRPr="001911A4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. </w:t>
      </w:r>
    </w:p>
    <w:p w:rsidR="005675B7" w:rsidRPr="001911A4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Erőemelés</w:t>
      </w:r>
      <w:proofErr w:type="spellEnd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:rsidR="005675B7" w:rsidRPr="003642ED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térdbandázs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nélkül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; </w:t>
      </w:r>
    </w:p>
    <w:p w:rsidR="005675B7" w:rsidRPr="001911A4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RAW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térdbandázzsal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;</w:t>
      </w: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:rsidR="005675B7" w:rsidRPr="00005FB8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singleply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multiply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kategóriák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:rsidR="005675B7" w:rsidRPr="00005FB8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ahoma"/>
          <w:b/>
          <w:color w:val="000000"/>
          <w:sz w:val="24"/>
          <w:szCs w:val="24"/>
          <w:shd w:val="clear" w:color="auto" w:fill="FFFFFF"/>
          <w:lang w:val="en-US" w:eastAsia="hu-HU"/>
        </w:rPr>
        <w:t>Push&amp;</w:t>
      </w:r>
      <w:r w:rsidRPr="00CC7815">
        <w:rPr>
          <w:rFonts w:ascii="Times New Roman" w:eastAsia="Times New Roman" w:hAnsi="Times New Roman" w:cs="Tahoma"/>
          <w:b/>
          <w:color w:val="000000"/>
          <w:sz w:val="24"/>
          <w:szCs w:val="24"/>
          <w:shd w:val="clear" w:color="auto" w:fill="FFFFFF"/>
          <w:lang w:val="en-US" w:eastAsia="hu-HU"/>
        </w:rPr>
        <w:t>Pull</w:t>
      </w:r>
      <w:proofErr w:type="spellEnd"/>
      <w:r>
        <w:rPr>
          <w:rFonts w:ascii="Times New Roman" w:eastAsia="Times New Roman" w:hAnsi="Times New Roman" w:cs="Tahoma"/>
          <w:b/>
          <w:color w:val="000000"/>
          <w:sz w:val="24"/>
          <w:szCs w:val="24"/>
          <w:shd w:val="clear" w:color="auto" w:fill="FFFFFF"/>
          <w:lang w:val="en-US" w:eastAsia="hu-HU"/>
        </w:rPr>
        <w:t xml:space="preserve"> (</w:t>
      </w:r>
      <w:proofErr w:type="spellStart"/>
      <w:r>
        <w:rPr>
          <w:rFonts w:ascii="Times New Roman" w:eastAsia="Times New Roman" w:hAnsi="Times New Roman" w:cs="Tahoma"/>
          <w:b/>
          <w:color w:val="000000"/>
          <w:sz w:val="24"/>
          <w:szCs w:val="24"/>
          <w:shd w:val="clear" w:color="auto" w:fill="FFFFFF"/>
          <w:lang w:val="en-US" w:eastAsia="hu-HU"/>
        </w:rPr>
        <w:t>fekvenyomás&amp;felhúzás</w:t>
      </w:r>
      <w:proofErr w:type="spellEnd"/>
      <w:r>
        <w:rPr>
          <w:rFonts w:ascii="Times New Roman" w:eastAsia="Times New Roman" w:hAnsi="Times New Roman" w:cs="Tahoma"/>
          <w:b/>
          <w:color w:val="000000"/>
          <w:sz w:val="24"/>
          <w:szCs w:val="24"/>
          <w:shd w:val="clear" w:color="auto" w:fill="FFFFFF"/>
          <w:lang w:val="en-US" w:eastAsia="hu-HU"/>
        </w:rPr>
        <w:t>)</w:t>
      </w:r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RAW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EQ.</w:t>
      </w:r>
    </w:p>
    <w:p w:rsidR="005675B7" w:rsidRPr="001911A4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Guggolás</w:t>
      </w:r>
      <w:proofErr w:type="spellEnd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:rsidR="005675B7" w:rsidRPr="003642ED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térdbansázs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nélkül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;</w:t>
      </w: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:rsidR="005675B7" w:rsidRPr="001911A4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RAW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térdbandázzsal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;</w:t>
      </w: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</w:p>
    <w:p w:rsidR="005675B7" w:rsidRPr="00005FB8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singleply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multiply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kategóriák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:rsidR="005675B7" w:rsidRPr="00005FB8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lastRenderedPageBreak/>
        <w:t>Fekvenyomás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: 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W; soft equipment;</w:t>
      </w: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singleply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multiply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kategóriák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:rsidR="005675B7" w:rsidRPr="00005FB8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Fekvenyomás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mozgássérült</w:t>
      </w:r>
      <w:proofErr w:type="spellEnd"/>
      <w:r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versenyzőknek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: RAW</w:t>
      </w:r>
    </w:p>
    <w:p w:rsidR="005675B7" w:rsidRPr="00005FB8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Felhúzás</w:t>
      </w:r>
      <w:proofErr w:type="spellEnd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RAW </w:t>
      </w:r>
      <w:proofErr w:type="spellStart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EQ</w:t>
      </w:r>
    </w:p>
    <w:p w:rsidR="005675B7" w:rsidRPr="000A505B" w:rsidRDefault="005675B7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Páros</w:t>
      </w:r>
      <w:proofErr w:type="spellEnd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felhúzás</w:t>
      </w:r>
      <w:proofErr w:type="spellEnd"/>
      <w:r w:rsidRPr="00CC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 w:rsidRPr="00005F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RAW</w:t>
      </w:r>
    </w:p>
    <w:p w:rsidR="000A505B" w:rsidRDefault="000A505B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 xml:space="preserve">“Folk”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fekvenyomás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</w:t>
      </w:r>
    </w:p>
    <w:p w:rsidR="000A505B" w:rsidRPr="00005FB8" w:rsidRDefault="000A505B" w:rsidP="005675B7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Powersport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</w:t>
      </w:r>
    </w:p>
    <w:p w:rsidR="005675B7" w:rsidRPr="00685D50" w:rsidRDefault="005675B7" w:rsidP="005675B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Valamennyi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kategóriában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lehetséges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nevezni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, </w:t>
      </w:r>
      <w:proofErr w:type="spell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egymástól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függetlenül</w:t>
      </w:r>
      <w:proofErr w:type="spellEnd"/>
      <w:r w:rsidRPr="00685D50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.</w:t>
      </w:r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valamennyi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kategóriában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lehet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nevezni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GPA-D</w:t>
      </w:r>
      <w:r w:rsidR="000A505B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 w:rsidR="000A505B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és</w:t>
      </w:r>
      <w:proofErr w:type="spellEnd"/>
      <w:r w:rsidR="000A505B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IPO-D</w:t>
      </w:r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azaz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drog-tesztes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>versenyszámra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val="en-US" w:eastAsia="hu-HU"/>
        </w:rPr>
        <w:t xml:space="preserve"> is.</w:t>
      </w:r>
    </w:p>
    <w:p w:rsidR="005675B7" w:rsidRDefault="005675B7" w:rsidP="00567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Korcsoportok:</w:t>
      </w:r>
    </w:p>
    <w:p w:rsidR="005675B7" w:rsidRDefault="005675B7" w:rsidP="005675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ifjúsági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13-15; 16-17; 18-19 év</w:t>
      </w:r>
    </w:p>
    <w:p w:rsidR="005675B7" w:rsidRPr="00BA37FF" w:rsidRDefault="005675B7" w:rsidP="005675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junior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20-23;       </w:t>
      </w:r>
      <w:proofErr w:type="spellStart"/>
      <w:r w:rsidR="000A505B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="000A505B">
        <w:rPr>
          <w:rFonts w:ascii="Times New Roman" w:hAnsi="Times New Roman" w:cs="Times New Roman"/>
          <w:b/>
          <w:sz w:val="24"/>
          <w:szCs w:val="24"/>
        </w:rPr>
        <w:t>: 24-39</w:t>
      </w:r>
      <w:r>
        <w:rPr>
          <w:rFonts w:ascii="Times New Roman" w:hAnsi="Times New Roman" w:cs="Times New Roman"/>
          <w:b/>
          <w:sz w:val="24"/>
          <w:szCs w:val="24"/>
        </w:rPr>
        <w:t xml:space="preserve">;     </w:t>
      </w:r>
      <w:proofErr w:type="spellStart"/>
      <w:r w:rsidR="000A505B"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 w:rsidR="000A505B">
        <w:rPr>
          <w:rFonts w:ascii="Times New Roman" w:hAnsi="Times New Roman" w:cs="Times New Roman"/>
          <w:b/>
          <w:sz w:val="24"/>
          <w:szCs w:val="24"/>
        </w:rPr>
        <w:t>: 40-</w:t>
      </w:r>
      <w:r>
        <w:rPr>
          <w:rFonts w:ascii="Times New Roman" w:hAnsi="Times New Roman" w:cs="Times New Roman"/>
          <w:b/>
          <w:sz w:val="24"/>
          <w:szCs w:val="24"/>
        </w:rPr>
        <w:t xml:space="preserve">49, </w:t>
      </w:r>
      <w:r w:rsidR="000A505B">
        <w:rPr>
          <w:rFonts w:ascii="Times New Roman" w:hAnsi="Times New Roman" w:cs="Times New Roman"/>
          <w:b/>
          <w:sz w:val="24"/>
          <w:szCs w:val="24"/>
        </w:rPr>
        <w:t>50-59, 60-69, 70-79, 80-</w:t>
      </w:r>
      <w:r w:rsidRPr="00BA37FF">
        <w:rPr>
          <w:rFonts w:ascii="Times New Roman" w:hAnsi="Times New Roman" w:cs="Times New Roman"/>
          <w:b/>
          <w:sz w:val="24"/>
          <w:szCs w:val="24"/>
        </w:rPr>
        <w:t>90</w:t>
      </w:r>
    </w:p>
    <w:p w:rsidR="005675B7" w:rsidRPr="00441245" w:rsidRDefault="005675B7" w:rsidP="005675B7">
      <w:pPr>
        <w:rPr>
          <w:rFonts w:ascii="Times New Roman" w:hAnsi="Times New Roman" w:cs="Times New Roman"/>
          <w:b/>
          <w:sz w:val="24"/>
          <w:szCs w:val="24"/>
        </w:rPr>
      </w:pPr>
      <w:r w:rsidRPr="00441245">
        <w:rPr>
          <w:rFonts w:ascii="Times New Roman" w:hAnsi="Times New Roman" w:cs="Times New Roman"/>
          <w:b/>
          <w:sz w:val="24"/>
          <w:szCs w:val="24"/>
        </w:rPr>
        <w:t>Súlycsoportok:</w:t>
      </w:r>
    </w:p>
    <w:p w:rsidR="005675B7" w:rsidRDefault="005675B7" w:rsidP="005675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245">
        <w:rPr>
          <w:rFonts w:ascii="Times New Roman" w:hAnsi="Times New Roman" w:cs="Times New Roman"/>
          <w:b/>
          <w:sz w:val="24"/>
          <w:szCs w:val="24"/>
        </w:rPr>
        <w:t>Nők :</w:t>
      </w:r>
      <w:proofErr w:type="gramEnd"/>
      <w:r w:rsidRPr="00441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44, 48, 52, 56, 60, 67,5 75, 82,5, 90, 100, 100+ kg</w:t>
      </w:r>
    </w:p>
    <w:p w:rsidR="005675B7" w:rsidRPr="00441245" w:rsidRDefault="005675B7" w:rsidP="00567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Férfiak: 52, 56, 60, 67,5, 75, 82,5, 90, 100, 110, 125, 140, 140+ kg</w:t>
      </w:r>
    </w:p>
    <w:p w:rsidR="005675B7" w:rsidRPr="00E409DD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Rendezők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 xml:space="preserve">: </w:t>
      </w:r>
    </w:p>
    <w:p w:rsidR="00327541" w:rsidRPr="00327541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</w:pP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Elnök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:</w:t>
      </w:r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Federation “Union of Russian Powerlifters”: </w:t>
      </w:r>
      <w:proofErr w:type="spellStart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Dluzhnevsky</w:t>
      </w:r>
      <w:proofErr w:type="spellEnd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Sergei</w:t>
      </w:r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Elnökhelyettes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:</w:t>
      </w:r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Federation “Union of Russian Powerlifters”: </w:t>
      </w:r>
      <w:proofErr w:type="spellStart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Novikov</w:t>
      </w:r>
      <w:proofErr w:type="spellEnd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Stepan</w:t>
      </w:r>
      <w:proofErr w:type="spellEnd"/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Vezető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biró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: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Dluzhnevsky</w:t>
      </w:r>
      <w:proofErr w:type="spellEnd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Sergei (international judgement category) </w:t>
      </w:r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 xml:space="preserve">A </w:t>
      </w: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zsűri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elnöke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:</w:t>
      </w:r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Dluzhnevskaya</w:t>
      </w:r>
      <w:proofErr w:type="spellEnd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Elvira (international judgement category)</w:t>
      </w:r>
    </w:p>
    <w:p w:rsidR="005675B7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proofErr w:type="spellStart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Főtitkár</w:t>
      </w:r>
      <w:proofErr w:type="spellEnd"/>
      <w:r w:rsidRPr="00E409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hu-HU"/>
        </w:rPr>
        <w:t>:</w:t>
      </w:r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Novikov</w:t>
      </w:r>
      <w:proofErr w:type="spellEnd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>Stepan</w:t>
      </w:r>
      <w:proofErr w:type="spellEnd"/>
      <w:r w:rsidRPr="00056B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  <w:t xml:space="preserve"> (international judgement category)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versenyen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mindenki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saját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felelősségére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indul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versenyez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rendezők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vállalnak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felelősséget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az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esetleges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sérülések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balesetek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egészség-károsodások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miatt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.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  <w:proofErr w:type="gramEnd"/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 </w:t>
      </w:r>
    </w:p>
    <w:p w:rsidR="005675B7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 xml:space="preserve">A </w:t>
      </w:r>
      <w:proofErr w:type="spellStart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>versenyzők</w:t>
      </w:r>
      <w:proofErr w:type="spellEnd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 xml:space="preserve"> </w:t>
      </w:r>
      <w:proofErr w:type="spellStart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>alsó</w:t>
      </w:r>
      <w:proofErr w:type="spellEnd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 xml:space="preserve"> </w:t>
      </w:r>
      <w:proofErr w:type="spellStart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>korhatára</w:t>
      </w:r>
      <w:proofErr w:type="spellEnd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 xml:space="preserve"> a </w:t>
      </w:r>
      <w:proofErr w:type="spellStart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>már</w:t>
      </w:r>
      <w:proofErr w:type="spellEnd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 xml:space="preserve"> </w:t>
      </w:r>
      <w:proofErr w:type="spellStart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>betöltött</w:t>
      </w:r>
      <w:proofErr w:type="spellEnd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 xml:space="preserve"> 13. </w:t>
      </w:r>
      <w:proofErr w:type="spellStart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>életév</w:t>
      </w:r>
      <w:proofErr w:type="spellEnd"/>
      <w:r w:rsidRPr="00EB34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u-HU"/>
        </w:rPr>
        <w:t>!</w:t>
      </w:r>
      <w:r w:rsidRPr="00EB341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br/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ruházatnak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felszerelésnek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egyeznie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kell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GPA/IPO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Union of Russian Powerlifting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szabályaival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</w:p>
    <w:p w:rsidR="005675B7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hu-HU"/>
        </w:rPr>
      </w:pP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Az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első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három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helyezett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kor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súlycsoportjában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érmet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oklevelet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kap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.</w:t>
      </w:r>
    </w:p>
    <w:p w:rsidR="005675B7" w:rsidRPr="00A64005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Abszolút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eredményhirdetés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: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ifjúsági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(13-19), junior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(20-23)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open 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(24-39),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masters (40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felett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) a </w:t>
      </w:r>
      <w:proofErr w:type="spellStart"/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Reshel</w:t>
      </w:r>
      <w:proofErr w:type="spellEnd"/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and </w:t>
      </w:r>
      <w:proofErr w:type="spellStart"/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Glossbrenner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táblázat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szerint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, ha van 8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vagy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annál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több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versenyző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bármely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korcsoportban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. </w:t>
      </w:r>
      <w:proofErr w:type="spellStart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Érem</w:t>
      </w:r>
      <w:proofErr w:type="spellEnd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vagy</w:t>
      </w:r>
      <w:proofErr w:type="spellEnd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kupa</w:t>
      </w:r>
      <w:proofErr w:type="spellEnd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, </w:t>
      </w:r>
      <w:proofErr w:type="spellStart"/>
      <w:r w:rsidRPr="00A64005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oklevél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esetleg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pénzdíj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ezt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szponzorok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lehetővé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teszik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Az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abszolút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győztesek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edzői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emlékplakettet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kapnak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</w:p>
    <w:p w:rsidR="005675B7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r w:rsidRPr="00E409D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lastRenderedPageBreak/>
        <w:t xml:space="preserve">A </w:t>
      </w:r>
      <w:proofErr w:type="spellStart"/>
      <w:r w:rsidRPr="00E409D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páros</w:t>
      </w:r>
      <w:proofErr w:type="spellEnd"/>
      <w:r w:rsidRPr="00E409D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E409DD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felhúzás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győzteseit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abszolút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kategóriában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értékelik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férfiaknál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nőknél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egyaránt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Glossbrenner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táblázat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segítségével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</w:p>
    <w:p w:rsidR="001A14A7" w:rsidRDefault="001A14A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>Nevezési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>határidő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>november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 xml:space="preserve"> 5</w:t>
      </w:r>
      <w:r w:rsidR="005675B7" w:rsidRPr="00E409DD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hu-HU"/>
        </w:rPr>
        <w:t>;</w:t>
      </w:r>
      <w:r w:rsidR="005675B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5675B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utána</w:t>
      </w:r>
      <w:proofErr w:type="spellEnd"/>
      <w:r w:rsidR="005675B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5675B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változtatásokat</w:t>
      </w:r>
      <w:proofErr w:type="spellEnd"/>
      <w:r w:rsidR="005675B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5675B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már</w:t>
      </w:r>
      <w:proofErr w:type="spellEnd"/>
      <w:r w:rsidR="005675B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5675B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nem</w:t>
      </w:r>
      <w:proofErr w:type="spellEnd"/>
      <w:r w:rsidR="005675B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5675B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fogadnak</w:t>
      </w:r>
      <w:proofErr w:type="spellEnd"/>
      <w:r w:rsidR="005675B7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el.</w:t>
      </w:r>
      <w:r w:rsidR="005675B7" w:rsidRPr="00A168EE"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> 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 xml:space="preserve"> </w:t>
      </w:r>
      <w:hyperlink r:id="rId8" w:history="1">
        <w:r w:rsidRPr="00C00D5B">
          <w:rPr>
            <w:rStyle w:val="Hiperhivatkozs"/>
            <w:rFonts w:ascii="Times New Roman" w:eastAsia="Times New Roman" w:hAnsi="Times New Roman" w:cs="Times New Roman"/>
            <w:b/>
            <w:sz w:val="28"/>
            <w:szCs w:val="28"/>
            <w:lang w:val="en-US" w:eastAsia="hu-HU"/>
          </w:rPr>
          <w:t>http://russia-powerlifting.ru/zayavka-na-sorevnovanie</w:t>
        </w:r>
      </w:hyperlink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 xml:space="preserve"> </w:t>
      </w:r>
    </w:p>
    <w:p w:rsidR="005675B7" w:rsidRPr="001A14A7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</w:pP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>Nevezési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 xml:space="preserve"> </w:t>
      </w: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>díjak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8"/>
          <w:szCs w:val="28"/>
          <w:lang w:val="en-US" w:eastAsia="hu-HU"/>
        </w:rPr>
        <w:t>:</w:t>
      </w:r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Első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nevezés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:</w:t>
      </w:r>
      <w:r w:rsidR="0051601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3500 RUR/60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USD</w:t>
      </w:r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Dupla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nevezés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: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5750 RUR/100 USD.</w:t>
      </w:r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Minden </w:t>
      </w: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további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nevezés</w:t>
      </w:r>
      <w:proofErr w:type="spellEnd"/>
      <w:r w:rsidRPr="00A168EE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: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r w:rsidR="0051601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1500 RUR/27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USD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nevezésenként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).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Az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ifjúsági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(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13-19</w:t>
      </w:r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évesek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)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és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a masters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versenyzők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(</w:t>
      </w:r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60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év</w:t>
      </w:r>
      <w:proofErr w:type="spellEnd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685D50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felett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):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első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nevezésért</w:t>
      </w:r>
      <w:proofErr w:type="spellEnd"/>
      <w:r w:rsidR="0051601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3250 RUR/56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USD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dupla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nevezésért</w:t>
      </w:r>
      <w:proofErr w:type="spellEnd"/>
      <w:r w:rsidR="0051601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5500 RUR/94</w:t>
      </w: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USD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fizetnek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</w:p>
    <w:p w:rsidR="005675B7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r w:rsidRPr="00352B96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A GPA-D</w:t>
      </w:r>
      <w:r w:rsidR="0051601F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51601F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és</w:t>
      </w:r>
      <w:proofErr w:type="spellEnd"/>
      <w:r w:rsidR="0051601F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IPO-D</w:t>
      </w:r>
      <w:r w:rsidRPr="00352B96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Pr="00352B96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kategróia</w:t>
      </w:r>
      <w:proofErr w:type="spellEnd"/>
      <w:r w:rsidR="0051601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51601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versenyzői</w:t>
      </w:r>
      <w:proofErr w:type="spellEnd"/>
      <w:r w:rsidR="0051601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51601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plusz</w:t>
      </w:r>
      <w:proofErr w:type="spellEnd"/>
      <w:r w:rsidR="0051601F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850 RUR/15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USD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pótdíjat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fizetnek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drog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teszt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miatt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</w:p>
    <w:p w:rsidR="005675B7" w:rsidRDefault="0051601F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November 5</w:t>
      </w:r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-e </w:t>
      </w:r>
      <w:proofErr w:type="spellStart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után</w:t>
      </w:r>
      <w:proofErr w:type="spellEnd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nevezőknek</w:t>
      </w:r>
      <w:proofErr w:type="spellEnd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+ 1000 RUR/150 USD </w:t>
      </w:r>
      <w:proofErr w:type="spellStart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pótdíjat</w:t>
      </w:r>
      <w:proofErr w:type="spellEnd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kell</w:t>
      </w:r>
      <w:proofErr w:type="spellEnd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fizetni</w:t>
      </w:r>
      <w:proofErr w:type="spellEnd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mérlegeléskor</w:t>
      </w:r>
      <w:proofErr w:type="spellEnd"/>
      <w:r w:rsidR="005675B7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</w:p>
    <w:p w:rsidR="00CE1A8B" w:rsidRPr="00B6756E" w:rsidRDefault="00CE1A8B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hu-HU"/>
        </w:rPr>
      </w:pPr>
      <w:proofErr w:type="spellStart"/>
      <w:r w:rsidRPr="00B675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hu-HU"/>
        </w:rPr>
        <w:t>Fizetni</w:t>
      </w:r>
      <w:proofErr w:type="spellEnd"/>
      <w:r w:rsidRPr="00B675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hu-HU"/>
        </w:rPr>
        <w:t xml:space="preserve"> a </w:t>
      </w:r>
      <w:proofErr w:type="spellStart"/>
      <w:r w:rsidRPr="00B675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hu-HU"/>
        </w:rPr>
        <w:t>helyszínen</w:t>
      </w:r>
      <w:proofErr w:type="spellEnd"/>
      <w:r w:rsidRPr="00B675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hu-HU"/>
        </w:rPr>
        <w:t xml:space="preserve">, a </w:t>
      </w:r>
      <w:proofErr w:type="spellStart"/>
      <w:r w:rsidRPr="00B675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hu-HU"/>
        </w:rPr>
        <w:t>mérlegeléskor</w:t>
      </w:r>
      <w:proofErr w:type="spellEnd"/>
      <w:r w:rsidRPr="00B675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hu-HU"/>
        </w:rPr>
        <w:t xml:space="preserve"> </w:t>
      </w:r>
      <w:proofErr w:type="spellStart"/>
      <w:r w:rsidRPr="00B675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hu-HU"/>
        </w:rPr>
        <w:t>kell</w:t>
      </w:r>
      <w:proofErr w:type="spellEnd"/>
      <w:r w:rsidRPr="00B675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hu-HU"/>
        </w:rPr>
        <w:t>!</w:t>
      </w:r>
    </w:p>
    <w:p w:rsidR="005675B7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Nevezési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díjat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térítenek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vissza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lehet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átruházni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más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versenyzőre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.</w:t>
      </w:r>
    </w:p>
    <w:p w:rsidR="005675B7" w:rsidRPr="00E409DD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versenyen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Európa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világrekordokat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lehet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felállítani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. Aki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rekordról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oklevelet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szeretne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annak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külön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lapot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kitöltenie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amely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található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:       </w:t>
      </w:r>
      <w:hyperlink r:id="rId9" w:history="1">
        <w:r w:rsidRPr="00056B79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hu-HU"/>
          </w:rPr>
          <w:t>http://russia-powerlifting.ru/zayavka-na-sertifikat</w:t>
        </w:r>
      </w:hyperlink>
    </w:p>
    <w:p w:rsidR="005675B7" w:rsidRPr="00E409DD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</w:pP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Akinek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segítségre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szüksége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szállásfoglalásban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vagy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reptér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vasút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szállás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helyszín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közti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utazásban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az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erre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az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e-mail-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címre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>írjon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t xml:space="preserve">:  </w:t>
      </w:r>
      <w:hyperlink r:id="rId10" w:history="1">
        <w:r w:rsidRPr="00E409DD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ru-RU"/>
          </w:rPr>
          <w:t>gpaipoipl@gmail.com</w:t>
        </w:r>
      </w:hyperlink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hu-H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Információ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>:</w:t>
      </w:r>
      <w:r w:rsidRPr="00056B79"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 w:eastAsia="hu-HU"/>
        </w:rPr>
        <w:t xml:space="preserve"> </w:t>
      </w:r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Sergei </w:t>
      </w:r>
      <w:proofErr w:type="spellStart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Dluzhnevsky</w:t>
      </w:r>
      <w:proofErr w:type="spellEnd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–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rendező</w:t>
      </w:r>
      <w:proofErr w:type="spellEnd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, +7 (911) 545-55-30</w:t>
      </w:r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Novikov</w:t>
      </w:r>
      <w:proofErr w:type="spellEnd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Stepan</w:t>
      </w:r>
      <w:proofErr w:type="spellEnd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–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rendező</w:t>
      </w:r>
      <w:proofErr w:type="spellEnd"/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, +7 (911) 514-77-74</w:t>
      </w:r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Hivatalos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orosz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weboldal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:</w:t>
      </w:r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: </w:t>
      </w:r>
      <w:hyperlink r:id="rId11" w:history="1">
        <w:r w:rsidRPr="00056B79">
          <w:rPr>
            <w:rFonts w:ascii="Times New Roman" w:eastAsia="Times New Roman" w:hAnsi="Times New Roman" w:cs="Arial"/>
            <w:color w:val="1F497D"/>
            <w:sz w:val="24"/>
            <w:szCs w:val="24"/>
            <w:u w:val="single"/>
            <w:lang w:val="en-US" w:eastAsia="ru-RU"/>
          </w:rPr>
          <w:t>http://russia-powerlifting.ru</w:t>
        </w:r>
      </w:hyperlink>
    </w:p>
    <w:p w:rsidR="005675B7" w:rsidRPr="00056B79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A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világbajnokság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hivatalos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r w:rsidRPr="00056B79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weboldala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 - </w:t>
      </w:r>
      <w:r w:rsidRPr="00056B79">
        <w:rPr>
          <w:rFonts w:ascii="Times New Roman" w:eastAsia="Times New Roman" w:hAnsi="Times New Roman" w:cs="Arial"/>
          <w:sz w:val="24"/>
          <w:szCs w:val="24"/>
          <w:lang w:val="en-US" w:eastAsia="ru-RU"/>
        </w:rPr>
        <w:t xml:space="preserve">GPA/ IPO: </w:t>
      </w:r>
      <w:hyperlink r:id="rId12" w:history="1">
        <w:r w:rsidR="00B43399" w:rsidRPr="00C00D5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http://www.globalpowerliftingalliance.com</w:t>
        </w:r>
      </w:hyperlink>
      <w:r w:rsidR="00B4339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en-US" w:eastAsia="hu-HU"/>
        </w:rPr>
        <w:t xml:space="preserve"> </w:t>
      </w:r>
    </w:p>
    <w:p w:rsidR="00F5001D" w:rsidRDefault="005675B7" w:rsidP="005675B7">
      <w:pPr>
        <w:spacing w:before="100" w:beforeAutospacing="1" w:after="100" w:afterAutospacing="1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056B79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Official </w:t>
      </w:r>
      <w:r w:rsidR="00F5001D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page on Facebook: </w:t>
      </w:r>
      <w:hyperlink r:id="rId13" w:history="1">
        <w:r w:rsidR="00F5001D" w:rsidRPr="00C00D5B">
          <w:rPr>
            <w:rStyle w:val="Hiperhivatkozs"/>
            <w:rFonts w:ascii="Times New Roman" w:eastAsia="Times New Roman" w:hAnsi="Times New Roman" w:cs="Arial"/>
            <w:sz w:val="24"/>
            <w:szCs w:val="24"/>
            <w:lang w:val="en-US" w:eastAsia="ru-RU"/>
          </w:rPr>
          <w:t>https://wwww.facebook.com/russianpowerliftingunion</w:t>
        </w:r>
      </w:hyperlink>
      <w:r w:rsidR="00F5001D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</w:t>
      </w:r>
    </w:p>
    <w:p w:rsidR="007920E1" w:rsidRDefault="005675B7" w:rsidP="00B6756E">
      <w:pPr>
        <w:spacing w:before="100" w:beforeAutospacing="1" w:after="100" w:afterAutospacing="1"/>
      </w:pPr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Contact email: </w:t>
      </w:r>
      <w:hyperlink r:id="rId14" w:history="1">
        <w:r w:rsidR="00B6756E" w:rsidRPr="00CE0FF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dluzhnevskiy@russia-powerlifting.ru</w:t>
        </w:r>
      </w:hyperlink>
      <w:r w:rsidR="00B6756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bookmarkStart w:id="0" w:name="_GoBack"/>
      <w:bookmarkEnd w:id="0"/>
    </w:p>
    <w:sectPr w:rsidR="0079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7AAE"/>
    <w:multiLevelType w:val="hybridMultilevel"/>
    <w:tmpl w:val="91E2390A"/>
    <w:lvl w:ilvl="0" w:tplc="B0FADB8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B7"/>
    <w:rsid w:val="000748B7"/>
    <w:rsid w:val="000A505B"/>
    <w:rsid w:val="001A14A7"/>
    <w:rsid w:val="00327541"/>
    <w:rsid w:val="0051601F"/>
    <w:rsid w:val="005675B7"/>
    <w:rsid w:val="005E10E0"/>
    <w:rsid w:val="005F1289"/>
    <w:rsid w:val="006B415C"/>
    <w:rsid w:val="007920E1"/>
    <w:rsid w:val="009572BE"/>
    <w:rsid w:val="00B43399"/>
    <w:rsid w:val="00B6756E"/>
    <w:rsid w:val="00CE1A8B"/>
    <w:rsid w:val="00EB3417"/>
    <w:rsid w:val="00F5001D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F43F"/>
  <w15:chartTrackingRefBased/>
  <w15:docId w15:val="{6B983FD1-0CBB-4A2D-9639-B9AF3843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75B7"/>
    <w:pPr>
      <w:spacing w:after="20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">
    <w:name w:val="10"/>
    <w:basedOn w:val="Norml"/>
    <w:rsid w:val="005675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675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75B7"/>
    <w:pPr>
      <w:ind w:left="720"/>
      <w:contextualSpacing/>
    </w:pPr>
  </w:style>
  <w:style w:type="character" w:styleId="Kiemels">
    <w:name w:val="Emphasis"/>
    <w:basedOn w:val="Bekezdsalapbettpusa"/>
    <w:qFormat/>
    <w:rsid w:val="005675B7"/>
    <w:rPr>
      <w:i/>
      <w:iCs/>
    </w:rPr>
  </w:style>
  <w:style w:type="paragraph" w:styleId="Szvegtrzs">
    <w:name w:val="Body Text"/>
    <w:basedOn w:val="Norml"/>
    <w:link w:val="SzvegtrzsChar"/>
    <w:rsid w:val="005675B7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5675B7"/>
    <w:rPr>
      <w:rFonts w:ascii="Times New Roman" w:eastAsia="Times New Roman" w:hAnsi="Times New Roman" w:cs="Times New Roman"/>
      <w:kern w:val="28"/>
      <w:szCs w:val="20"/>
      <w:lang w:val="en-US"/>
    </w:rPr>
  </w:style>
  <w:style w:type="paragraph" w:styleId="Nincstrkz">
    <w:name w:val="No Spacing"/>
    <w:uiPriority w:val="1"/>
    <w:qFormat/>
    <w:rsid w:val="00567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-powerlifting.ru/zayavka-na-sorevnovanie" TargetMode="External"/><Relationship Id="rId13" Type="http://schemas.openxmlformats.org/officeDocument/2006/relationships/hyperlink" Target="https://wwww.facebook.com/russianpowerliftingun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powerliftingalliance.com/gpa_d%20banned%20substances.html" TargetMode="External"/><Relationship Id="rId12" Type="http://schemas.openxmlformats.org/officeDocument/2006/relationships/hyperlink" Target="http://www.globalpowerliftingallianc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lobalpowerliftingalliance.com/gpa%20rules%20english.html" TargetMode="External"/><Relationship Id="rId11" Type="http://schemas.openxmlformats.org/officeDocument/2006/relationships/hyperlink" Target="http://russia-powerlifting.ru" TargetMode="External"/><Relationship Id="rId5" Type="http://schemas.openxmlformats.org/officeDocument/2006/relationships/hyperlink" Target="http://russia-powerlifting.ru/documenty/tehnicheskie-pravil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paipoip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-powerlifting.ru/zayavka-na-sertifikat" TargetMode="External"/><Relationship Id="rId14" Type="http://schemas.openxmlformats.org/officeDocument/2006/relationships/hyperlink" Target="mailto:dluzhnevskiy@russia-powerlifting.r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715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14</cp:revision>
  <dcterms:created xsi:type="dcterms:W3CDTF">2017-06-27T17:14:00Z</dcterms:created>
  <dcterms:modified xsi:type="dcterms:W3CDTF">2017-06-28T16:47:00Z</dcterms:modified>
</cp:coreProperties>
</file>